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F9" w:rsidRDefault="005A7EC3">
      <w:r>
        <w:t>AMUNDSENS FLY KOMMER HJEM</w:t>
      </w:r>
    </w:p>
    <w:p w:rsidR="005A7EC3" w:rsidRDefault="005A7EC3">
      <w:r>
        <w:t xml:space="preserve">Dagens historie er ikke særlig kjent, så vi tar den med selv om den ikke </w:t>
      </w:r>
      <w:r w:rsidR="008F7039">
        <w:t xml:space="preserve">direkte </w:t>
      </w:r>
      <w:r>
        <w:t>angår oss.</w:t>
      </w:r>
    </w:p>
    <w:p w:rsidR="005A7EC3" w:rsidRDefault="005A7EC3">
      <w:r>
        <w:t xml:space="preserve">I 1923 anskaffet Roald Amundsen en </w:t>
      </w:r>
      <w:proofErr w:type="spellStart"/>
      <w:r>
        <w:t>Curtiss</w:t>
      </w:r>
      <w:proofErr w:type="spellEnd"/>
      <w:r>
        <w:t xml:space="preserve"> </w:t>
      </w:r>
      <w:proofErr w:type="spellStart"/>
      <w:r>
        <w:t>Oriole</w:t>
      </w:r>
      <w:proofErr w:type="spellEnd"/>
      <w:r>
        <w:t xml:space="preserve"> for bruk fra polarskipet ”Maud”.  Fly som fikk navnet ”Kristine” fikk ikke mange turene får det havarert i en hard landing.</w:t>
      </w:r>
      <w:r w:rsidR="003563CD">
        <w:t xml:space="preserve"> Det viste seg å være vanskelig å bedømme isen fra luften.</w:t>
      </w:r>
      <w:r>
        <w:t xml:space="preserve">  Flyver var Odd Dahl og observatør </w:t>
      </w:r>
      <w:proofErr w:type="spellStart"/>
      <w:r>
        <w:t>Wisting</w:t>
      </w:r>
      <w:proofErr w:type="spellEnd"/>
      <w:r>
        <w:t>.</w:t>
      </w:r>
      <w:r w:rsidR="00090839">
        <w:t xml:space="preserve"> Det </w:t>
      </w:r>
      <w:proofErr w:type="spellStart"/>
      <w:r w:rsidR="00090839">
        <w:t>påståes</w:t>
      </w:r>
      <w:proofErr w:type="spellEnd"/>
      <w:r w:rsidR="00090839">
        <w:t xml:space="preserve"> at ”Kristine” var det første flyet som fløy over </w:t>
      </w:r>
      <w:r w:rsidR="003563CD">
        <w:t xml:space="preserve">drivisen i </w:t>
      </w:r>
      <w:proofErr w:type="spellStart"/>
      <w:r w:rsidR="00090839">
        <w:t>polhavet</w:t>
      </w:r>
      <w:proofErr w:type="spellEnd"/>
      <w:r w:rsidR="00090839">
        <w:t>.</w:t>
      </w:r>
      <w:r>
        <w:t xml:space="preserve"> Nå er en ny ”Kristine” under oppbygning.</w:t>
      </w:r>
    </w:p>
    <w:p w:rsidR="005A7EC3" w:rsidRDefault="005A7EC3">
      <w:r>
        <w:t xml:space="preserve">Bak prosjektet står </w:t>
      </w:r>
      <w:proofErr w:type="spellStart"/>
      <w:r>
        <w:t>Tandberg</w:t>
      </w:r>
      <w:proofErr w:type="spellEnd"/>
      <w:r>
        <w:t xml:space="preserve"> eiendom og</w:t>
      </w:r>
      <w:r w:rsidR="008F7039">
        <w:t xml:space="preserve"> ustoppelige</w:t>
      </w:r>
      <w:r>
        <w:t xml:space="preserve"> Jan </w:t>
      </w:r>
      <w:proofErr w:type="spellStart"/>
      <w:r>
        <w:t>Wanggaard</w:t>
      </w:r>
      <w:proofErr w:type="spellEnd"/>
      <w:r>
        <w:t>.  De har i de siste årene arbeidet med å få ”Maud” hjem til Vollen i Asker.</w:t>
      </w:r>
      <w:r w:rsidR="008F7039">
        <w:t xml:space="preserve"> Polarskipet er nå ute av vannet, og står til tørk før hun skal slepes hjem.</w:t>
      </w:r>
      <w:r>
        <w:t xml:space="preserve">  Planen til </w:t>
      </w:r>
      <w:proofErr w:type="spellStart"/>
      <w:r>
        <w:t>Tandberg</w:t>
      </w:r>
      <w:proofErr w:type="spellEnd"/>
      <w:r>
        <w:t xml:space="preserve"> e</w:t>
      </w:r>
      <w:r w:rsidR="008F7039">
        <w:t>iendom er å bygge et nytt museum på verftstomta til Anker og Jensen der Christian Jensen i sin tid bygde ”Maud”, og ”Kristine” skal inngå i samlingen.</w:t>
      </w:r>
    </w:p>
    <w:p w:rsidR="008F7039" w:rsidRDefault="008F7039">
      <w:r>
        <w:t xml:space="preserve">Flyet er nå under oppbygning hos Century  </w:t>
      </w:r>
      <w:proofErr w:type="spellStart"/>
      <w:r>
        <w:t>Aviation</w:t>
      </w:r>
      <w:proofErr w:type="spellEnd"/>
      <w:r>
        <w:t xml:space="preserve"> i </w:t>
      </w:r>
      <w:proofErr w:type="spellStart"/>
      <w:r>
        <w:t>Wenatchee</w:t>
      </w:r>
      <w:proofErr w:type="spellEnd"/>
      <w:r>
        <w:t>, USA.  Det vil bli satt sammen av deler fra 2 vrak. For å lese mer om prosjektet</w:t>
      </w:r>
      <w:r w:rsidR="00090839">
        <w:t>,</w:t>
      </w:r>
      <w:r>
        <w:t xml:space="preserve"> gå inn på hjemmesiden</w:t>
      </w:r>
      <w:r w:rsidR="00D05142">
        <w:t xml:space="preserve">e til ”Maud </w:t>
      </w:r>
      <w:proofErr w:type="spellStart"/>
      <w:r w:rsidR="00D05142">
        <w:t>returns</w:t>
      </w:r>
      <w:proofErr w:type="spellEnd"/>
      <w:r w:rsidR="00D05142">
        <w:t xml:space="preserve"> </w:t>
      </w:r>
      <w:proofErr w:type="spellStart"/>
      <w:r w:rsidR="00D05142">
        <w:t>home”og</w:t>
      </w:r>
      <w:proofErr w:type="spellEnd"/>
      <w:r w:rsidR="00D05142">
        <w:t xml:space="preserve"> Century Aviation</w:t>
      </w:r>
      <w:r>
        <w:t xml:space="preserve"> der det også ligger ute bilder.</w:t>
      </w:r>
    </w:p>
    <w:p w:rsidR="0014480A" w:rsidRDefault="00090839">
      <w:r>
        <w:t xml:space="preserve">Man kan ikke nevne ”Maud” og ”Kristine” uten å si noen ord om Jan </w:t>
      </w:r>
      <w:proofErr w:type="spellStart"/>
      <w:r>
        <w:t>Wanggaard</w:t>
      </w:r>
      <w:proofErr w:type="spellEnd"/>
      <w:r>
        <w:t xml:space="preserve">.  Han har på en imponerende måte ledet hevingen av ”Maud” med noen få håndplukkete menn.  Jeg traff Jan </w:t>
      </w:r>
      <w:r w:rsidR="0014480A">
        <w:t xml:space="preserve">første gang </w:t>
      </w:r>
      <w:r>
        <w:t>for mange år siden da han tilhørte en gruppe unge seilere som bygde jollene sine selv og kom</w:t>
      </w:r>
      <w:r w:rsidR="0014480A">
        <w:t xml:space="preserve"> til å dominere norsk seilsport i årene etterpå.</w:t>
      </w:r>
      <w:r>
        <w:t xml:space="preserve">  Han begynte på Idretthøgskole</w:t>
      </w:r>
      <w:r w:rsidR="003563CD">
        <w:t>n</w:t>
      </w:r>
      <w:r>
        <w:t>, ble verdensmester i brettseiling</w:t>
      </w:r>
      <w:r w:rsidR="003563CD">
        <w:t xml:space="preserve"> og fikk jobb som produktutvikler hos en brettprodusent.  Dette førte til at han utdannet seg til </w:t>
      </w:r>
      <w:proofErr w:type="spellStart"/>
      <w:r w:rsidR="003563CD">
        <w:t>industri-designer</w:t>
      </w:r>
      <w:proofErr w:type="spellEnd"/>
      <w:r w:rsidR="003563CD">
        <w:t>.  I studietiden fattet han interesse for malerkunst, og begynte å ta timer.  Etter hvert slo han seg ned som kunstner på Reine i Lofoten.  Her syslet han med det lokale museet og var medarbeider i Lofoten-tidende. Blant hans større prosjekter er skulpturer av planete</w:t>
      </w:r>
      <w:r w:rsidR="0014480A">
        <w:t>ne</w:t>
      </w:r>
      <w:r w:rsidR="00627C9B">
        <w:t xml:space="preserve"> i solsystemet sprett fra Værøy til Reine</w:t>
      </w:r>
      <w:r w:rsidR="0014480A">
        <w:t>. Han gjorde seg også bemerket som en drivende dyktig nordlandsbåt seiler.</w:t>
      </w:r>
    </w:p>
    <w:p w:rsidR="00FC304E" w:rsidRPr="005A7EC3" w:rsidRDefault="00FC304E">
      <w:r>
        <w:t>Gunnar Koch</w:t>
      </w:r>
    </w:p>
    <w:sectPr w:rsidR="00FC304E" w:rsidRPr="005A7EC3" w:rsidSect="0017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5A7EC3"/>
    <w:rsid w:val="000668CE"/>
    <w:rsid w:val="00090839"/>
    <w:rsid w:val="001268D5"/>
    <w:rsid w:val="0014480A"/>
    <w:rsid w:val="001740F9"/>
    <w:rsid w:val="003563CD"/>
    <w:rsid w:val="003B1262"/>
    <w:rsid w:val="004B0E25"/>
    <w:rsid w:val="005A7EC3"/>
    <w:rsid w:val="00627C9B"/>
    <w:rsid w:val="008F7039"/>
    <w:rsid w:val="00D05142"/>
    <w:rsid w:val="00D677E4"/>
    <w:rsid w:val="00EE7514"/>
    <w:rsid w:val="00FC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BLHF</cp:lastModifiedBy>
  <cp:revision>2</cp:revision>
  <dcterms:created xsi:type="dcterms:W3CDTF">2017-02-17T08:13:00Z</dcterms:created>
  <dcterms:modified xsi:type="dcterms:W3CDTF">2017-02-17T08:13:00Z</dcterms:modified>
</cp:coreProperties>
</file>